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32" w:type="pct"/>
        <w:tblInd w:w="-1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2018 Election Dates"/>
      </w:tblPr>
      <w:tblGrid>
        <w:gridCol w:w="5695"/>
        <w:gridCol w:w="5736"/>
      </w:tblGrid>
      <w:tr w:rsidR="00DF5030" w:rsidRPr="00DF5030" w:rsidTr="00DF503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5030" w:rsidRDefault="00DF5030" w:rsidP="00DF5030">
            <w:pPr>
              <w:shd w:val="clear" w:color="auto" w:fill="CCCCCC"/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en-GB"/>
              </w:rPr>
            </w:pPr>
            <w:r w:rsidRPr="005B0E2B"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en-GB"/>
              </w:rPr>
              <w:t>General Election</w:t>
            </w:r>
            <w:r w:rsidR="005B0E2B"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en-GB"/>
              </w:rPr>
              <w:t xml:space="preserve"> – Nov</w:t>
            </w:r>
          </w:p>
          <w:p w:rsidR="005B0E2B" w:rsidRPr="005B0E2B" w:rsidRDefault="005B0E2B" w:rsidP="00DF5030">
            <w:pPr>
              <w:shd w:val="clear" w:color="auto" w:fill="CCCCCC"/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en-GB"/>
              </w:rPr>
              <w:t>Election Day – November 6,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en-GB"/>
              </w:rPr>
              <w:t xml:space="preserve"> 2018</w:t>
            </w:r>
          </w:p>
        </w:tc>
      </w:tr>
      <w:tr w:rsidR="00DF5030" w:rsidRPr="00DF5030" w:rsidTr="00DF5030">
        <w:tc>
          <w:tcPr>
            <w:tcW w:w="2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First Day to File for a Place on the General Election Ballot (Local Political Subdivisions Only)¹</w:t>
            </w:r>
          </w:p>
        </w:tc>
        <w:tc>
          <w:tcPr>
            <w:tcW w:w="2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Saturday, July 21, 2018</w:t>
            </w:r>
          </w:p>
        </w:tc>
      </w:tr>
      <w:tr w:rsidR="00DF5030" w:rsidRPr="00DF5030" w:rsidTr="00DF5030">
        <w:tc>
          <w:tcPr>
            <w:tcW w:w="2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Last Day to Order General Election or Special Election on a Measure</w:t>
            </w:r>
          </w:p>
        </w:tc>
        <w:tc>
          <w:tcPr>
            <w:tcW w:w="2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Monday, August 20, 2018</w:t>
            </w:r>
          </w:p>
        </w:tc>
      </w:tr>
      <w:tr w:rsidR="00DF5030" w:rsidRPr="00DF5030" w:rsidTr="00DF5030">
        <w:tc>
          <w:tcPr>
            <w:tcW w:w="2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Last Day to File for a Place on the General Election Ballot (Local Political Subdivisions Only)²</w:t>
            </w:r>
          </w:p>
        </w:tc>
        <w:tc>
          <w:tcPr>
            <w:tcW w:w="2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Monday, August 20, 2018 at 5:00 p.m.</w:t>
            </w:r>
          </w:p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DF5030" w:rsidRPr="00DF5030" w:rsidTr="00DF5030">
        <w:tc>
          <w:tcPr>
            <w:tcW w:w="2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Last Day to File a Declaration of Write-in Candidacy (Local Political Subdivisions Only)</w:t>
            </w:r>
          </w:p>
        </w:tc>
        <w:tc>
          <w:tcPr>
            <w:tcW w:w="2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Friday, August 24, 2018</w:t>
            </w:r>
          </w:p>
        </w:tc>
      </w:tr>
      <w:tr w:rsidR="00DF5030" w:rsidRPr="00DF5030" w:rsidTr="00DF5030">
        <w:tc>
          <w:tcPr>
            <w:tcW w:w="2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Last Day to Register to Vote</w:t>
            </w:r>
          </w:p>
        </w:tc>
        <w:tc>
          <w:tcPr>
            <w:tcW w:w="2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lang w:eastAsia="en-GB"/>
              </w:rPr>
              <w:t>Tuesday, October 9, 2018</w:t>
            </w: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*</w:t>
            </w:r>
          </w:p>
          <w:p w:rsidR="00DF5030" w:rsidRPr="00DF5030" w:rsidRDefault="00DF5030" w:rsidP="00DF5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DF5030" w:rsidRPr="00DF5030" w:rsidTr="00DF5030">
        <w:tc>
          <w:tcPr>
            <w:tcW w:w="2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First Day of Early Voting by Personal Appearance</w:t>
            </w:r>
          </w:p>
        </w:tc>
        <w:tc>
          <w:tcPr>
            <w:tcW w:w="2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Monday, October 22, 2018</w:t>
            </w:r>
          </w:p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  <w:tr w:rsidR="00DF5030" w:rsidRPr="00DF5030" w:rsidTr="00DF5030">
        <w:tc>
          <w:tcPr>
            <w:tcW w:w="2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Default="00DF5030" w:rsidP="00DF5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Last Day to Apply for Ballot by Mail</w:t>
            </w:r>
          </w:p>
          <w:p w:rsidR="00DF5030" w:rsidRPr="00DF5030" w:rsidRDefault="00DF5030" w:rsidP="00DF5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2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Friday, October 26, 2018</w:t>
            </w:r>
          </w:p>
        </w:tc>
      </w:tr>
      <w:tr w:rsidR="00DF5030" w:rsidRPr="00DF5030" w:rsidTr="00DF5030">
        <w:tc>
          <w:tcPr>
            <w:tcW w:w="2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Last Day of Early Voting by Personal Appearance</w:t>
            </w:r>
          </w:p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  <w:tc>
          <w:tcPr>
            <w:tcW w:w="2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Friday, November 2, 2018</w:t>
            </w:r>
          </w:p>
        </w:tc>
      </w:tr>
      <w:tr w:rsidR="00DF5030" w:rsidRPr="00DF5030" w:rsidTr="00DF5030">
        <w:tc>
          <w:tcPr>
            <w:tcW w:w="24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Election Day</w:t>
            </w:r>
          </w:p>
        </w:tc>
        <w:tc>
          <w:tcPr>
            <w:tcW w:w="25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030" w:rsidRPr="00DF5030" w:rsidRDefault="00DF5030" w:rsidP="00DF5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color w:val="FF0000"/>
                <w:sz w:val="23"/>
                <w:szCs w:val="23"/>
                <w:lang w:eastAsia="en-GB"/>
              </w:rPr>
              <w:t>Tuesday, November 6, 2018 (Election Day) at 7:00 pm</w:t>
            </w:r>
          </w:p>
          <w:p w:rsidR="00DF5030" w:rsidRPr="00DF5030" w:rsidRDefault="00DF5030" w:rsidP="00DF5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F5030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</w:p>
        </w:tc>
      </w:tr>
    </w:tbl>
    <w:p w:rsidR="001C5BC5" w:rsidRDefault="0095372A"/>
    <w:sectPr w:rsidR="001C5B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30"/>
    <w:rsid w:val="005B0E2B"/>
    <w:rsid w:val="00DF5030"/>
    <w:rsid w:val="00E91343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DC2B-A8C9-413C-8E6F-D26EFF3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5030"/>
    <w:rPr>
      <w:i/>
      <w:iCs/>
    </w:rPr>
  </w:style>
  <w:style w:type="character" w:styleId="Strong">
    <w:name w:val="Strong"/>
    <w:basedOn w:val="DefaultParagraphFont"/>
    <w:uiPriority w:val="22"/>
    <w:qFormat/>
    <w:rsid w:val="00DF5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619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Mcneal, Ricky</dc:creator>
  <cp:keywords/>
  <dc:description/>
  <cp:lastModifiedBy>Mcneal, Ricky</cp:lastModifiedBy>
  <cp:revision>4</cp:revision>
  <dcterms:created xsi:type="dcterms:W3CDTF">2017-11-28T16:33:00Z</dcterms:created>
  <dcterms:modified xsi:type="dcterms:W3CDTF">2017-11-28T16:44:00Z</dcterms:modified>
</cp:coreProperties>
</file>